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EF4" w:rsidRDefault="00B16EF4" w:rsidP="00B16EF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</w:pPr>
      <w:r w:rsidRPr="00B16EF4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  <w:t xml:space="preserve">Об усилении </w:t>
      </w:r>
      <w:proofErr w:type="gramStart"/>
      <w:r w:rsidRPr="00B16EF4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  <w:t>контроля за</w:t>
      </w:r>
      <w:proofErr w:type="gramEnd"/>
      <w:r w:rsidRPr="00B16EF4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  <w:t xml:space="preserve"> детьми в период</w:t>
      </w:r>
    </w:p>
    <w:p w:rsidR="00B16EF4" w:rsidRDefault="00B16EF4" w:rsidP="00B16EF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</w:pPr>
      <w:r w:rsidRPr="00B16EF4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  <w:t>объявленных выходных</w:t>
      </w:r>
    </w:p>
    <w:p w:rsidR="008462D8" w:rsidRPr="00B16EF4" w:rsidRDefault="008462D8" w:rsidP="00B16EF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</w:pPr>
      <w:bookmarkStart w:id="0" w:name="_GoBack"/>
      <w:bookmarkEnd w:id="0"/>
    </w:p>
    <w:p w:rsidR="008462D8" w:rsidRPr="008462D8" w:rsidRDefault="00B16EF4" w:rsidP="00B16EF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color w:val="333333"/>
          <w:sz w:val="32"/>
          <w:szCs w:val="28"/>
          <w:bdr w:val="none" w:sz="0" w:space="0" w:color="auto" w:frame="1"/>
          <w:lang w:eastAsia="ru-RU"/>
        </w:rPr>
      </w:pPr>
      <w:r w:rsidRPr="008462D8">
        <w:rPr>
          <w:rFonts w:ascii="Times New Roman" w:eastAsia="Times New Roman" w:hAnsi="Times New Roman" w:cs="Times New Roman"/>
          <w:b/>
          <w:color w:val="333333"/>
          <w:sz w:val="32"/>
          <w:szCs w:val="28"/>
          <w:bdr w:val="none" w:sz="0" w:space="0" w:color="auto" w:frame="1"/>
          <w:lang w:eastAsia="ru-RU"/>
        </w:rPr>
        <w:t>Уважаемые родители! </w:t>
      </w:r>
    </w:p>
    <w:p w:rsidR="00B16EF4" w:rsidRPr="00B16EF4" w:rsidRDefault="00B16EF4" w:rsidP="00B16EF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В связи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со </w:t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складывающейся неблагоприятной обстановкой в стране по распространения </w:t>
      </w:r>
      <w:proofErr w:type="spellStart"/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короновируса</w:t>
      </w:r>
      <w:proofErr w:type="spellEnd"/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и основываясь на выступлениях и распоряжениях руководителей государства и области, прошу вас обратить внимание на следующие вопросы.</w:t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1. С 28.03.2020 года учащимся запрещено посещать образовательное учреждение до особого распоряжения.</w:t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2. Все дополнительные занятия на базе школы отменяются.</w:t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3. Все коллективные выходы с учащимися отменяются.</w:t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4. Все изменения по срокам начала и окончания получения образования с применением дистанционных технологий будут оперативно размещаться на сайте школы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.</w:t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 5. Проведите профилактическую работу с детьми о нежелательном пребывании их в мес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тах массового скопления людей (</w:t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торговые центры, площадки). </w:t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 6. Обеспечьте усиленный </w:t>
      </w:r>
      <w:proofErr w:type="gramStart"/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контроль за</w:t>
      </w:r>
      <w:proofErr w:type="gramEnd"/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детьми с 28.03. по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30</w:t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.04.2020 года. В период объявленных внеплановых выходных вся ответственность </w:t>
      </w:r>
      <w:proofErr w:type="gramStart"/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за</w:t>
      </w:r>
      <w:proofErr w:type="gramEnd"/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нахождение детей вне дома ложится на Вас.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Нерабочие дни</w:t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— это не каникулы, а серьезная мера предотвращения COVID-19.</w:t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7. </w:t>
      </w:r>
      <w:proofErr w:type="gramStart"/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Возможны патрулирование и выявление детей беспричинно и без сопровождения законных представителей находящихся на улице. </w:t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 8.</w:t>
      </w:r>
      <w:proofErr w:type="gramEnd"/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От нас с вами зависит выполнение противоэпидемиологических мероприятий в полном объеме, сохранения здоровья наших близких, и, в том числе, от этого зависит длительность периода дистанционного обучения. </w:t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B16EF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 9. Каникулы затягиваются. У детей появилось много свободного времени. И они далеко не всегда им могут правильно распорядиться. </w:t>
      </w:r>
    </w:p>
    <w:p w:rsidR="0083401B" w:rsidRPr="00B16EF4" w:rsidRDefault="0083401B">
      <w:pPr>
        <w:rPr>
          <w:rFonts w:ascii="Times New Roman" w:hAnsi="Times New Roman" w:cs="Times New Roman"/>
          <w:sz w:val="28"/>
          <w:szCs w:val="28"/>
        </w:rPr>
      </w:pPr>
    </w:p>
    <w:sectPr w:rsidR="0083401B" w:rsidRPr="00B16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4BE"/>
    <w:rsid w:val="001224BE"/>
    <w:rsid w:val="0083401B"/>
    <w:rsid w:val="008462D8"/>
    <w:rsid w:val="00B16EF4"/>
    <w:rsid w:val="00F6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2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2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80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dcterms:created xsi:type="dcterms:W3CDTF">2020-04-18T18:44:00Z</dcterms:created>
  <dcterms:modified xsi:type="dcterms:W3CDTF">2020-04-18T18:56:00Z</dcterms:modified>
</cp:coreProperties>
</file>